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F7BB" w14:textId="2AC5724A" w:rsidR="00A854B3" w:rsidRDefault="00315D5D" w:rsidP="00A854B3">
      <w:pPr>
        <w:jc w:val="center"/>
      </w:pPr>
      <w:r>
        <w:t xml:space="preserve"> </w:t>
      </w:r>
      <w:r w:rsidR="00514918">
        <w:t xml:space="preserve">City of </w:t>
      </w:r>
      <w:r w:rsidR="00A854B3">
        <w:t>Kramer</w:t>
      </w:r>
      <w:r w:rsidR="00514918">
        <w:t xml:space="preserve"> Municipal Code </w:t>
      </w:r>
      <w:r w:rsidR="004A3F6A">
        <w:t xml:space="preserve">and Resolutions </w:t>
      </w:r>
      <w:r w:rsidR="00514918">
        <w:t>Reading #2</w:t>
      </w:r>
      <w:r w:rsidR="00A854B3">
        <w:br/>
        <w:t xml:space="preserve">Sunday, October 5, 2025, </w:t>
      </w:r>
      <w:r w:rsidR="0007430D">
        <w:t>2</w:t>
      </w:r>
      <w:r w:rsidR="00A854B3">
        <w:t>pm</w:t>
      </w:r>
      <w:r w:rsidR="00A854B3">
        <w:br/>
        <w:t>Kramer Firehall Community Room</w:t>
      </w:r>
    </w:p>
    <w:p w14:paraId="49764C7D" w14:textId="53115A9A" w:rsidR="00845F89" w:rsidRDefault="00B51AFC" w:rsidP="00B51AFC">
      <w:pPr>
        <w:pStyle w:val="NoSpacing"/>
      </w:pPr>
      <w:r w:rsidRPr="00A01290">
        <w:t>Call to Orde</w:t>
      </w:r>
      <w:r>
        <w:t>r</w:t>
      </w:r>
      <w:r>
        <w:br/>
        <w:t>Pledge of Allegiance</w:t>
      </w:r>
      <w:r>
        <w:br/>
      </w:r>
      <w:r w:rsidRPr="00A01290">
        <w:t>Recognition of Members Present, Members Absent, Guests and Community Members</w:t>
      </w:r>
      <w:r w:rsidRPr="00A01290">
        <w:br/>
      </w:r>
      <w:r>
        <w:t xml:space="preserve">Motion to </w:t>
      </w:r>
      <w:r w:rsidR="00845F89">
        <w:t>commence final reading</w:t>
      </w:r>
      <w:r w:rsidR="007676E8">
        <w:t xml:space="preserve"> </w:t>
      </w:r>
    </w:p>
    <w:p w14:paraId="2E4CD6F8" w14:textId="30C4E499" w:rsidR="00FD4FE8" w:rsidRDefault="00DE1431" w:rsidP="00F90C36">
      <w:pPr>
        <w:pStyle w:val="NoSpacing"/>
      </w:pPr>
      <w:r>
        <w:t>Commentary</w:t>
      </w:r>
      <w:r w:rsidR="00845F89">
        <w:t xml:space="preserve"> Council and Public</w:t>
      </w:r>
      <w:r>
        <w:br/>
        <w:t>Motion to close</w:t>
      </w:r>
      <w:r w:rsidR="000B694A">
        <w:br/>
      </w:r>
      <w:r w:rsidR="000B694A">
        <w:br/>
        <w:t>Break</w:t>
      </w:r>
      <w:r w:rsidR="00F90C36">
        <w:t xml:space="preserve"> 15 minutes </w:t>
      </w:r>
      <w:r w:rsidR="00EE5BD9">
        <w:t>–</w:t>
      </w:r>
    </w:p>
    <w:p w14:paraId="5880FC1D" w14:textId="77777777" w:rsidR="00EE5BD9" w:rsidRDefault="00EE5BD9" w:rsidP="00F90C36">
      <w:pPr>
        <w:pStyle w:val="NoSpacing"/>
      </w:pPr>
    </w:p>
    <w:p w14:paraId="49231106" w14:textId="102AD046" w:rsidR="00A854B3" w:rsidRDefault="0007430D" w:rsidP="00A01290">
      <w:pPr>
        <w:jc w:val="center"/>
      </w:pPr>
      <w:r>
        <w:t>______________________________</w:t>
      </w:r>
    </w:p>
    <w:p w14:paraId="3E54D7D4" w14:textId="237E8E3A" w:rsidR="00FE0397" w:rsidRDefault="00A01290" w:rsidP="00A01290">
      <w:pPr>
        <w:jc w:val="center"/>
      </w:pPr>
      <w:r>
        <w:t>Kramer City Council Meeting</w:t>
      </w:r>
      <w:r>
        <w:br/>
        <w:t>Sunday, October 5, 2025, 4pm</w:t>
      </w:r>
      <w:r>
        <w:br/>
        <w:t>Kramer Firehall Community Room</w:t>
      </w:r>
    </w:p>
    <w:p w14:paraId="4785D12D" w14:textId="665E64E2" w:rsidR="00446D62" w:rsidRPr="00BA7D1D" w:rsidRDefault="00BA7D1D" w:rsidP="00EE7311">
      <w:pPr>
        <w:jc w:val="center"/>
      </w:pPr>
      <w:r w:rsidRPr="00BA7D1D">
        <w:t>SUBJECT TO CHANGE</w:t>
      </w:r>
    </w:p>
    <w:p w14:paraId="0AD133D8" w14:textId="68650B00" w:rsidR="00FD52AC" w:rsidRDefault="00A01290" w:rsidP="00A01290">
      <w:pPr>
        <w:pStyle w:val="NoSpacing"/>
      </w:pPr>
      <w:r w:rsidRPr="00A01290">
        <w:t>Call to Orde</w:t>
      </w:r>
      <w:r w:rsidR="00B00E82">
        <w:t>r</w:t>
      </w:r>
      <w:r w:rsidR="00DE1431">
        <w:br/>
        <w:t>Pledge of Allegiance</w:t>
      </w:r>
      <w:r w:rsidR="00B00E82">
        <w:br/>
      </w:r>
      <w:r w:rsidRPr="00A01290">
        <w:t>Recognition of Members Present, Members Absent, Guests and Community Members</w:t>
      </w:r>
      <w:r w:rsidRPr="00A01290">
        <w:br/>
      </w:r>
      <w:r w:rsidR="00FD52AC">
        <w:t xml:space="preserve">Motion </w:t>
      </w:r>
      <w:r w:rsidRPr="00A01290">
        <w:t xml:space="preserve">Agenda Approval - Minutes Approval - Financial Report/Approval - Financial Reconciliation - Mail Reconciliation </w:t>
      </w:r>
    </w:p>
    <w:p w14:paraId="7F248582" w14:textId="16BE9CD8" w:rsidR="00A01290" w:rsidRPr="00A01290" w:rsidRDefault="00A01290" w:rsidP="00A01290">
      <w:pPr>
        <w:pStyle w:val="NoSpacing"/>
      </w:pPr>
      <w:r w:rsidRPr="00A01290">
        <w:t xml:space="preserve">Handout Public Commentary Cards </w:t>
      </w:r>
    </w:p>
    <w:p w14:paraId="3722D413" w14:textId="7D1BEC77" w:rsidR="00A01290" w:rsidRDefault="00A01290" w:rsidP="00A01290">
      <w:r>
        <w:br/>
      </w:r>
      <w:r w:rsidRPr="00A01290">
        <w:t xml:space="preserve">Unfinished Business: </w:t>
      </w:r>
    </w:p>
    <w:p w14:paraId="76F44B9A" w14:textId="333ACC9F" w:rsidR="00EB3D37" w:rsidRDefault="00EB3D37" w:rsidP="00EB3D37">
      <w:pPr>
        <w:pStyle w:val="ListParagraph"/>
        <w:numPr>
          <w:ilvl w:val="0"/>
          <w:numId w:val="6"/>
        </w:numPr>
      </w:pPr>
      <w:r>
        <w:t>Landfill</w:t>
      </w:r>
    </w:p>
    <w:p w14:paraId="3C6FA733" w14:textId="06C681B4" w:rsidR="00EB3D37" w:rsidRDefault="00EB3D37" w:rsidP="00EB3D37">
      <w:pPr>
        <w:pStyle w:val="ListParagraph"/>
        <w:numPr>
          <w:ilvl w:val="0"/>
          <w:numId w:val="6"/>
        </w:numPr>
      </w:pPr>
      <w:r>
        <w:t>Lagoon</w:t>
      </w:r>
    </w:p>
    <w:p w14:paraId="7C37844C" w14:textId="2E29DA2B" w:rsidR="00EB3D37" w:rsidRDefault="00EB3D37" w:rsidP="00EB3D37">
      <w:pPr>
        <w:pStyle w:val="ListParagraph"/>
        <w:numPr>
          <w:ilvl w:val="0"/>
          <w:numId w:val="6"/>
        </w:numPr>
      </w:pPr>
      <w:r>
        <w:t>Lift station</w:t>
      </w:r>
    </w:p>
    <w:p w14:paraId="172DFF45" w14:textId="44BFD2BB" w:rsidR="00EB3D37" w:rsidRDefault="00335195" w:rsidP="00EB3D37">
      <w:pPr>
        <w:pStyle w:val="ListParagraph"/>
        <w:numPr>
          <w:ilvl w:val="0"/>
          <w:numId w:val="6"/>
        </w:numPr>
      </w:pPr>
      <w:r>
        <w:t>Streets</w:t>
      </w:r>
      <w:r w:rsidR="00885F27">
        <w:t>, ditches, culverts</w:t>
      </w:r>
    </w:p>
    <w:p w14:paraId="7960CA2C" w14:textId="22941C22" w:rsidR="00A01290" w:rsidRDefault="00A01290" w:rsidP="00A01290">
      <w:r>
        <w:t>New Business:</w:t>
      </w:r>
      <w:r w:rsidR="008C774D">
        <w:t xml:space="preserve"> </w:t>
      </w:r>
    </w:p>
    <w:p w14:paraId="48752521" w14:textId="77777777" w:rsidR="0055379C" w:rsidRDefault="0055379C" w:rsidP="0055379C">
      <w:pPr>
        <w:pStyle w:val="ListParagraph"/>
        <w:numPr>
          <w:ilvl w:val="0"/>
          <w:numId w:val="6"/>
        </w:numPr>
      </w:pPr>
      <w:r>
        <w:t xml:space="preserve">Garbage </w:t>
      </w:r>
    </w:p>
    <w:p w14:paraId="511E3EED" w14:textId="77777777" w:rsidR="0055379C" w:rsidRPr="00A01290" w:rsidRDefault="0055379C" w:rsidP="0055379C">
      <w:pPr>
        <w:pStyle w:val="ListParagraph"/>
        <w:numPr>
          <w:ilvl w:val="0"/>
          <w:numId w:val="6"/>
        </w:numPr>
      </w:pPr>
      <w:r>
        <w:t>Sewer</w:t>
      </w:r>
    </w:p>
    <w:p w14:paraId="794ADFB5" w14:textId="45E24707" w:rsidR="0055379C" w:rsidRDefault="004165D9" w:rsidP="00A01290">
      <w:r>
        <w:t>City of Kramer Municipal Code</w:t>
      </w:r>
      <w:r w:rsidR="004A3F6A">
        <w:t xml:space="preserve"> and Resolutions</w:t>
      </w:r>
    </w:p>
    <w:p w14:paraId="68C1EA09" w14:textId="5FD491FC" w:rsidR="00A01290" w:rsidRDefault="00BA7D1D" w:rsidP="00BA7D1D">
      <w:pPr>
        <w:jc w:val="center"/>
      </w:pPr>
      <w:r w:rsidRPr="00EE7311">
        <w:t>SUBJECT TO CHANGE</w:t>
      </w:r>
    </w:p>
    <w:sectPr w:rsidR="00A01290" w:rsidSect="00D80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0F6"/>
    <w:multiLevelType w:val="hybridMultilevel"/>
    <w:tmpl w:val="6032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957"/>
    <w:multiLevelType w:val="hybridMultilevel"/>
    <w:tmpl w:val="929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477"/>
    <w:multiLevelType w:val="hybridMultilevel"/>
    <w:tmpl w:val="A0B2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07A1"/>
    <w:multiLevelType w:val="hybridMultilevel"/>
    <w:tmpl w:val="9F8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0723"/>
    <w:multiLevelType w:val="hybridMultilevel"/>
    <w:tmpl w:val="0D3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95B"/>
    <w:multiLevelType w:val="hybridMultilevel"/>
    <w:tmpl w:val="44BA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93AB6"/>
    <w:multiLevelType w:val="hybridMultilevel"/>
    <w:tmpl w:val="2BA8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7271">
    <w:abstractNumId w:val="1"/>
  </w:num>
  <w:num w:numId="2" w16cid:durableId="1098327569">
    <w:abstractNumId w:val="0"/>
  </w:num>
  <w:num w:numId="3" w16cid:durableId="1323965966">
    <w:abstractNumId w:val="3"/>
  </w:num>
  <w:num w:numId="4" w16cid:durableId="431558992">
    <w:abstractNumId w:val="4"/>
  </w:num>
  <w:num w:numId="5" w16cid:durableId="791948009">
    <w:abstractNumId w:val="5"/>
  </w:num>
  <w:num w:numId="6" w16cid:durableId="693113917">
    <w:abstractNumId w:val="2"/>
  </w:num>
  <w:num w:numId="7" w16cid:durableId="115815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90"/>
    <w:rsid w:val="0007430D"/>
    <w:rsid w:val="000B694A"/>
    <w:rsid w:val="000F3796"/>
    <w:rsid w:val="001151D0"/>
    <w:rsid w:val="00157675"/>
    <w:rsid w:val="001B7726"/>
    <w:rsid w:val="001E34E3"/>
    <w:rsid w:val="0022480A"/>
    <w:rsid w:val="00226E63"/>
    <w:rsid w:val="00241225"/>
    <w:rsid w:val="002B3AA5"/>
    <w:rsid w:val="002C7812"/>
    <w:rsid w:val="002F7F3E"/>
    <w:rsid w:val="00315D5D"/>
    <w:rsid w:val="00335195"/>
    <w:rsid w:val="00387CB4"/>
    <w:rsid w:val="004165D9"/>
    <w:rsid w:val="004230D1"/>
    <w:rsid w:val="00446D62"/>
    <w:rsid w:val="004A3F6A"/>
    <w:rsid w:val="00514918"/>
    <w:rsid w:val="00537FA7"/>
    <w:rsid w:val="0055379C"/>
    <w:rsid w:val="005A7FB4"/>
    <w:rsid w:val="006133D4"/>
    <w:rsid w:val="006D7297"/>
    <w:rsid w:val="007676E8"/>
    <w:rsid w:val="00845F89"/>
    <w:rsid w:val="00885F27"/>
    <w:rsid w:val="008939C7"/>
    <w:rsid w:val="008C774D"/>
    <w:rsid w:val="008F0F3A"/>
    <w:rsid w:val="00975596"/>
    <w:rsid w:val="00983F3F"/>
    <w:rsid w:val="009A2557"/>
    <w:rsid w:val="00A01290"/>
    <w:rsid w:val="00A2758A"/>
    <w:rsid w:val="00A809EC"/>
    <w:rsid w:val="00A854B3"/>
    <w:rsid w:val="00AB62FF"/>
    <w:rsid w:val="00AC24FA"/>
    <w:rsid w:val="00AC5E5A"/>
    <w:rsid w:val="00B00E82"/>
    <w:rsid w:val="00B51AFC"/>
    <w:rsid w:val="00BA7D1D"/>
    <w:rsid w:val="00BF236A"/>
    <w:rsid w:val="00C73F2A"/>
    <w:rsid w:val="00D135C2"/>
    <w:rsid w:val="00D37DF4"/>
    <w:rsid w:val="00D4310F"/>
    <w:rsid w:val="00D80EE3"/>
    <w:rsid w:val="00DB6C6A"/>
    <w:rsid w:val="00DE1431"/>
    <w:rsid w:val="00E2419C"/>
    <w:rsid w:val="00E40165"/>
    <w:rsid w:val="00EA05E6"/>
    <w:rsid w:val="00EB3D37"/>
    <w:rsid w:val="00EE546A"/>
    <w:rsid w:val="00EE5BD9"/>
    <w:rsid w:val="00EE7311"/>
    <w:rsid w:val="00F05920"/>
    <w:rsid w:val="00F51811"/>
    <w:rsid w:val="00F90C36"/>
    <w:rsid w:val="00FC747D"/>
    <w:rsid w:val="00FD3CE7"/>
    <w:rsid w:val="00FD4FE8"/>
    <w:rsid w:val="00FD52AC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D2DA"/>
  <w15:chartTrackingRefBased/>
  <w15:docId w15:val="{9F93AD8B-0CFC-4E59-8EBF-FBD3D9F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1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2025-09-20T17:25:00Z</cp:lastPrinted>
  <dcterms:created xsi:type="dcterms:W3CDTF">2025-09-28T17:06:00Z</dcterms:created>
  <dcterms:modified xsi:type="dcterms:W3CDTF">2025-09-28T17:06:00Z</dcterms:modified>
</cp:coreProperties>
</file>